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3EA1AE" w14:textId="39B2C940" w:rsidR="006B1A26" w:rsidRDefault="006B1A26" w:rsidP="006B1A26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 xml:space="preserve">Załącznik nr </w:t>
      </w:r>
      <w:r w:rsidR="00D55B69">
        <w:rPr>
          <w:b/>
          <w:bCs/>
          <w:szCs w:val="24"/>
        </w:rPr>
        <w:t>8</w:t>
      </w:r>
    </w:p>
    <w:p w14:paraId="10CD4ACF" w14:textId="77777777" w:rsidR="006B1A26" w:rsidRDefault="006B1A26" w:rsidP="006B1A26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2EBB9C53" w14:textId="77777777" w:rsidR="006B1A26" w:rsidRDefault="006B1A26" w:rsidP="006B1A26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6E68EDAC" w14:textId="77777777" w:rsidR="006B1A26" w:rsidRDefault="006B1A26" w:rsidP="006B1A26">
      <w:pPr>
        <w:rPr>
          <w:szCs w:val="24"/>
        </w:rPr>
      </w:pPr>
    </w:p>
    <w:p w14:paraId="4A72D14D" w14:textId="77777777" w:rsidR="006B1A26" w:rsidRDefault="006B1A26" w:rsidP="006B1A26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31D44D84" w14:textId="77777777" w:rsidR="006B1A26" w:rsidRDefault="006B1A26" w:rsidP="006B1A26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38AE92ED" w14:textId="77777777" w:rsidR="006B1A26" w:rsidRDefault="006B1A26" w:rsidP="006B1A26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wykonania zamówienia</w:t>
      </w:r>
    </w:p>
    <w:p w14:paraId="1C475D00" w14:textId="77777777" w:rsidR="006B1A26" w:rsidRDefault="006B1A26" w:rsidP="006B1A26">
      <w:pPr>
        <w:rPr>
          <w:szCs w:val="24"/>
        </w:rPr>
      </w:pPr>
    </w:p>
    <w:p w14:paraId="78C786BD" w14:textId="77777777" w:rsidR="006B1A26" w:rsidRDefault="006B1A26" w:rsidP="006B1A26">
      <w:pPr>
        <w:rPr>
          <w:szCs w:val="24"/>
        </w:rPr>
      </w:pPr>
    </w:p>
    <w:p w14:paraId="1988F447" w14:textId="3C8F9B40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Ja</w:t>
      </w:r>
      <w:r w:rsidR="00B01688">
        <w:rPr>
          <w:kern w:val="2"/>
          <w:szCs w:val="24"/>
          <w:lang w:eastAsia="ar-SA"/>
        </w:rPr>
        <w:t>,</w:t>
      </w:r>
      <w:r>
        <w:rPr>
          <w:kern w:val="2"/>
          <w:szCs w:val="24"/>
          <w:lang w:eastAsia="ar-SA"/>
        </w:rPr>
        <w:t xml:space="preserve"> niżej podpisan</w:t>
      </w:r>
      <w:r w:rsidR="00B01688">
        <w:rPr>
          <w:kern w:val="2"/>
          <w:szCs w:val="24"/>
          <w:lang w:eastAsia="ar-SA"/>
        </w:rPr>
        <w:t xml:space="preserve">y </w:t>
      </w:r>
      <w:r>
        <w:rPr>
          <w:kern w:val="2"/>
          <w:szCs w:val="24"/>
          <w:lang w:eastAsia="ar-SA"/>
        </w:rPr>
        <w:t xml:space="preserve"> …………………………….……</w:t>
      </w:r>
      <w:r w:rsidR="00B01688">
        <w:rPr>
          <w:kern w:val="2"/>
          <w:szCs w:val="24"/>
          <w:lang w:eastAsia="ar-SA"/>
        </w:rPr>
        <w:t>………….</w:t>
      </w:r>
      <w:r>
        <w:rPr>
          <w:kern w:val="2"/>
          <w:szCs w:val="24"/>
          <w:lang w:eastAsia="ar-SA"/>
        </w:rPr>
        <w:t>………..………</w:t>
      </w:r>
      <w:r w:rsidR="00B01688">
        <w:rPr>
          <w:kern w:val="2"/>
          <w:szCs w:val="24"/>
          <w:lang w:eastAsia="ar-SA"/>
        </w:rPr>
        <w:t>……</w:t>
      </w:r>
      <w:r>
        <w:rPr>
          <w:kern w:val="2"/>
          <w:szCs w:val="24"/>
          <w:lang w:eastAsia="ar-SA"/>
        </w:rPr>
        <w:t xml:space="preserve">……… </w:t>
      </w:r>
    </w:p>
    <w:p w14:paraId="361005C2" w14:textId="6F907A15" w:rsidR="006B1A26" w:rsidRDefault="00B01688" w:rsidP="00B01688">
      <w:pPr>
        <w:widowControl w:val="0"/>
        <w:suppressAutoHyphens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                                                        </w:t>
      </w:r>
      <w:r w:rsidR="006B1A26"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1FB9C5A3" w14:textId="77777777" w:rsidR="006B1A26" w:rsidRDefault="006B1A26" w:rsidP="006B1A26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34DFAFBE" w14:textId="03A1225F" w:rsidR="006B1A26" w:rsidRDefault="00B01688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będąc </w:t>
      </w:r>
      <w:r w:rsidR="006B1A26">
        <w:rPr>
          <w:kern w:val="2"/>
          <w:szCs w:val="24"/>
          <w:lang w:eastAsia="ar-SA"/>
        </w:rPr>
        <w:t>upoważnionym do reprezentowania:</w:t>
      </w:r>
    </w:p>
    <w:p w14:paraId="0465E857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</w:p>
    <w:p w14:paraId="548EFCB0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0C80D6CA" w14:textId="77777777" w:rsidR="006B1A26" w:rsidRDefault="006B1A26" w:rsidP="006B1A26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45BCB79C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</w:p>
    <w:p w14:paraId="73DCA64C" w14:textId="6A1882DA" w:rsidR="006B1A26" w:rsidRDefault="006B1A26" w:rsidP="006B1A26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</w:t>
      </w:r>
      <w:r>
        <w:rPr>
          <w:kern w:val="2"/>
          <w:szCs w:val="24"/>
          <w:lang w:eastAsia="ar-SA"/>
        </w:rPr>
        <w:t>,</w:t>
      </w:r>
    </w:p>
    <w:p w14:paraId="72E4AE83" w14:textId="604BD3CE" w:rsidR="006B1A26" w:rsidRDefault="006B1A26" w:rsidP="006B1A26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że wyżej wymieniony podmiot, stosownie do art. 22a ust. 1 ustawy z dnia 29 stycznia 2004 r. Prawo zamówień publicznych </w:t>
      </w:r>
      <w:r w:rsidRPr="00036743">
        <w:rPr>
          <w:kern w:val="2"/>
          <w:szCs w:val="24"/>
          <w:lang w:eastAsia="ar-SA"/>
        </w:rPr>
        <w:t>(</w:t>
      </w:r>
      <w:proofErr w:type="spellStart"/>
      <w:r w:rsidR="00B01688" w:rsidRPr="00036743">
        <w:rPr>
          <w:kern w:val="2"/>
          <w:szCs w:val="24"/>
          <w:lang w:eastAsia="ar-SA"/>
        </w:rPr>
        <w:t>t.j</w:t>
      </w:r>
      <w:proofErr w:type="spellEnd"/>
      <w:r w:rsidR="00B01688" w:rsidRPr="00036743">
        <w:rPr>
          <w:kern w:val="2"/>
          <w:szCs w:val="24"/>
          <w:lang w:eastAsia="ar-SA"/>
        </w:rPr>
        <w:t xml:space="preserve">. </w:t>
      </w:r>
      <w:r w:rsidRPr="00036743">
        <w:rPr>
          <w:kern w:val="2"/>
          <w:szCs w:val="24"/>
          <w:lang w:eastAsia="ar-SA"/>
        </w:rPr>
        <w:t>Dz. U. z 201</w:t>
      </w:r>
      <w:r w:rsidR="00B01688" w:rsidRPr="00036743">
        <w:rPr>
          <w:kern w:val="2"/>
          <w:szCs w:val="24"/>
          <w:lang w:eastAsia="ar-SA"/>
        </w:rPr>
        <w:t>9</w:t>
      </w:r>
      <w:r w:rsidRPr="00036743">
        <w:rPr>
          <w:kern w:val="2"/>
          <w:szCs w:val="24"/>
          <w:lang w:eastAsia="ar-SA"/>
        </w:rPr>
        <w:t xml:space="preserve"> r. poz. 1</w:t>
      </w:r>
      <w:r w:rsidR="00B01688" w:rsidRPr="00036743">
        <w:rPr>
          <w:kern w:val="2"/>
          <w:szCs w:val="24"/>
          <w:lang w:eastAsia="ar-SA"/>
        </w:rPr>
        <w:t>843 ze zmianami</w:t>
      </w:r>
      <w:r w:rsidRPr="00036743">
        <w:rPr>
          <w:kern w:val="2"/>
          <w:szCs w:val="24"/>
          <w:lang w:eastAsia="ar-SA"/>
        </w:rPr>
        <w:t xml:space="preserve">), </w:t>
      </w:r>
      <w:r>
        <w:rPr>
          <w:kern w:val="2"/>
          <w:szCs w:val="24"/>
          <w:lang w:eastAsia="ar-SA"/>
        </w:rPr>
        <w:t>odda wykonawcy: …………………………………………………………………....……………………………..</w:t>
      </w:r>
    </w:p>
    <w:p w14:paraId="4A07D000" w14:textId="77777777" w:rsidR="006B1A26" w:rsidRDefault="006B1A26" w:rsidP="006B1A26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28C365F2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</w:p>
    <w:p w14:paraId="6B2AB580" w14:textId="580971A8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7D5A227A" w14:textId="77777777" w:rsidR="00B01688" w:rsidRDefault="00B01688" w:rsidP="006B1A26">
      <w:pPr>
        <w:widowControl w:val="0"/>
        <w:suppressAutoHyphens/>
        <w:rPr>
          <w:kern w:val="2"/>
          <w:szCs w:val="24"/>
          <w:lang w:eastAsia="ar-SA"/>
        </w:rPr>
      </w:pPr>
    </w:p>
    <w:p w14:paraId="6081DF5E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7162FA54" w14:textId="77777777" w:rsidR="006B1A26" w:rsidRDefault="006B1A26" w:rsidP="006B1A26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7D2A58E8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</w:p>
    <w:p w14:paraId="5CA1A7CD" w14:textId="77777777" w:rsidR="006B1A26" w:rsidRDefault="006B1A26" w:rsidP="006B1A26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>
        <w:rPr>
          <w:bCs/>
          <w:kern w:val="2"/>
          <w:szCs w:val="24"/>
          <w:lang w:eastAsia="ar-SA"/>
        </w:rPr>
        <w:t>potrzeby wykonania zamówienia pn.:</w:t>
      </w:r>
    </w:p>
    <w:p w14:paraId="40AF567D" w14:textId="77777777" w:rsidR="006B1A26" w:rsidRDefault="006B1A26" w:rsidP="006B1A26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2195CC48" w14:textId="77777777" w:rsidR="006B1A26" w:rsidRDefault="006B1A26" w:rsidP="006B1A26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0ACABBF4" w14:textId="3B2E718D" w:rsidR="006B1A26" w:rsidRDefault="006B1A26" w:rsidP="006B1A26">
      <w:pPr>
        <w:widowControl w:val="0"/>
        <w:tabs>
          <w:tab w:val="left" w:pos="8460"/>
          <w:tab w:val="left" w:pos="8910"/>
        </w:tabs>
        <w:jc w:val="center"/>
        <w:rPr>
          <w:b/>
          <w:szCs w:val="24"/>
        </w:rPr>
      </w:pPr>
      <w:r>
        <w:rPr>
          <w:b/>
          <w:szCs w:val="24"/>
        </w:rPr>
        <w:t>„</w:t>
      </w:r>
      <w:r w:rsidR="007147B5">
        <w:rPr>
          <w:b/>
          <w:szCs w:val="24"/>
        </w:rPr>
        <w:t>Zagospodarowanie terenu przy ul. Farnej w Szczecinie</w:t>
      </w:r>
      <w:r>
        <w:rPr>
          <w:b/>
          <w:szCs w:val="24"/>
        </w:rPr>
        <w:t>”</w:t>
      </w:r>
    </w:p>
    <w:p w14:paraId="1E99324B" w14:textId="77777777" w:rsidR="006B1A26" w:rsidRPr="000A470D" w:rsidRDefault="006B1A26" w:rsidP="006B1A26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07175A">
        <w:rPr>
          <w:b/>
          <w:szCs w:val="24"/>
        </w:rPr>
        <w:t xml:space="preserve"> </w:t>
      </w:r>
    </w:p>
    <w:p w14:paraId="762B38FD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</w:p>
    <w:p w14:paraId="733648A1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048D391C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38D49AF3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</w:p>
    <w:p w14:paraId="4F492375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43E22EC6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572931A7" w14:textId="77777777" w:rsidR="006B1A26" w:rsidRDefault="006B1A26" w:rsidP="006B1A26">
      <w:pPr>
        <w:widowControl w:val="0"/>
        <w:suppressAutoHyphens/>
        <w:jc w:val="both"/>
        <w:rPr>
          <w:b/>
          <w:color w:val="FF0000"/>
          <w:szCs w:val="24"/>
        </w:rPr>
      </w:pPr>
    </w:p>
    <w:p w14:paraId="6262B7B2" w14:textId="77777777" w:rsidR="006B1A26" w:rsidRPr="00200346" w:rsidRDefault="006B1A26" w:rsidP="006B1A26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002E1450" w14:textId="77777777" w:rsidR="006B1A26" w:rsidRDefault="006B1A26" w:rsidP="006B1A26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02CE0314" w14:textId="77777777" w:rsidR="006B1A26" w:rsidRDefault="006B1A26" w:rsidP="006B1A26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3458CAB8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4D65BC63" w14:textId="77777777" w:rsidR="006B1A26" w:rsidRPr="00163F3B" w:rsidRDefault="006B1A26" w:rsidP="006B1A2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>
        <w:rPr>
          <w:i/>
          <w:iCs/>
          <w:kern w:val="2"/>
          <w:sz w:val="22"/>
          <w:szCs w:val="22"/>
          <w:lang w:eastAsia="ar-SA"/>
        </w:rPr>
        <w:t>( podpis osoby uprawnionej do składania  oświadczeń woli w imieniu podmiotu oddającego zasoby do dyspozycji)</w:t>
      </w:r>
    </w:p>
    <w:p w14:paraId="54EDF9F6" w14:textId="77777777" w:rsidR="009A0507" w:rsidRDefault="009A0507"/>
    <w:sectPr w:rsidR="009A0507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507"/>
    <w:rsid w:val="00036743"/>
    <w:rsid w:val="001931E1"/>
    <w:rsid w:val="006B1A26"/>
    <w:rsid w:val="007147B5"/>
    <w:rsid w:val="009A0507"/>
    <w:rsid w:val="00B01688"/>
    <w:rsid w:val="00D55B69"/>
    <w:rsid w:val="00EF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90DD3"/>
  <w15:chartTrackingRefBased/>
  <w15:docId w15:val="{9DB97465-C0DD-4F0D-823E-85B6C89B3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A2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8</cp:revision>
  <cp:lastPrinted>2020-09-02T07:30:00Z</cp:lastPrinted>
  <dcterms:created xsi:type="dcterms:W3CDTF">2018-09-11T07:57:00Z</dcterms:created>
  <dcterms:modified xsi:type="dcterms:W3CDTF">2020-09-02T07:30:00Z</dcterms:modified>
</cp:coreProperties>
</file>